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79" w:rsidRDefault="00C02379" w:rsidP="00C02379">
      <w:pPr>
        <w:jc w:val="center"/>
      </w:pPr>
      <w:bookmarkStart w:id="0" w:name="_GoBack"/>
      <w:bookmarkEnd w:id="0"/>
      <w:r>
        <w:rPr>
          <w:rFonts w:ascii="Calibri" w:eastAsia="Calibri" w:hAnsi="Calibri" w:cs="Times New Roman"/>
        </w:rPr>
        <w:t>REGULAMIN KONKURSU</w:t>
      </w:r>
      <w:r>
        <w:t xml:space="preserve"> NA FILM O WESOŁEJ</w:t>
      </w:r>
    </w:p>
    <w:p w:rsidR="00622C4E" w:rsidRDefault="00622C4E" w:rsidP="0089475B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4545420" cy="1809750"/>
            <wp:effectExtent l="0" t="0" r="0" b="0"/>
            <wp:docPr id="1" name="Obraz 0" descr="WESOŁA NASZYM MIEJSC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OŁA NASZYM MIEJSCEM.png"/>
                    <pic:cNvPicPr/>
                  </pic:nvPicPr>
                  <pic:blipFill>
                    <a:blip r:embed="rId5" cstate="print"/>
                    <a:srcRect t="25926" b="34259"/>
                    <a:stretch>
                      <a:fillRect/>
                    </a:stretch>
                  </pic:blipFill>
                  <pic:spPr>
                    <a:xfrm>
                      <a:off x="0" y="0"/>
                      <a:ext cx="4555888" cy="181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379" w:rsidRPr="00C02379" w:rsidRDefault="00C02379" w:rsidP="00C02379">
      <w:r w:rsidRPr="00C02379">
        <w:t>I.ORGANIZATOR KONKURSU</w:t>
      </w:r>
    </w:p>
    <w:p w:rsidR="0072177B" w:rsidRDefault="00C02379" w:rsidP="00C02379">
      <w:r w:rsidRPr="00C02379">
        <w:t xml:space="preserve">Organizatorem </w:t>
      </w:r>
      <w:r w:rsidR="0085678A">
        <w:t>K</w:t>
      </w:r>
      <w:r>
        <w:t>onkursu</w:t>
      </w:r>
      <w:r w:rsidRPr="00C02379">
        <w:rPr>
          <w:rFonts w:ascii="Calibri" w:eastAsia="Calibri" w:hAnsi="Calibri" w:cs="Times New Roman"/>
        </w:rPr>
        <w:t xml:space="preserve"> </w:t>
      </w:r>
      <w:r w:rsidRPr="00C02379">
        <w:t xml:space="preserve">na </w:t>
      </w:r>
      <w:r w:rsidR="0085678A">
        <w:t>F</w:t>
      </w:r>
      <w:r w:rsidRPr="00C02379">
        <w:t xml:space="preserve">ilm o </w:t>
      </w:r>
      <w:r>
        <w:t>W</w:t>
      </w:r>
      <w:r w:rsidRPr="00C02379">
        <w:t>esołej</w:t>
      </w:r>
      <w:r>
        <w:t xml:space="preserve"> </w:t>
      </w:r>
      <w:r w:rsidRPr="00C02379">
        <w:t>WESOŁA NASZYM MIEJSCEM</w:t>
      </w:r>
      <w:r>
        <w:t>,</w:t>
      </w:r>
      <w:r w:rsidRPr="00C02379">
        <w:t xml:space="preserve"> jest </w:t>
      </w:r>
      <w:r>
        <w:t xml:space="preserve">CLXIII </w:t>
      </w:r>
      <w:r w:rsidRPr="00C02379">
        <w:t xml:space="preserve">Liceum Ogólnokształcące </w:t>
      </w:r>
      <w:r w:rsidR="004208D1">
        <w:t>w Warszawie 05 -077 Warszawa ul. Klimatyczna 1</w:t>
      </w:r>
    </w:p>
    <w:p w:rsidR="00C02379" w:rsidRPr="00C02379" w:rsidRDefault="00C02379" w:rsidP="00C02379">
      <w:r w:rsidRPr="00C02379">
        <w:t>II. ZAŁOŻENIA KONKURSU</w:t>
      </w:r>
    </w:p>
    <w:p w:rsidR="00C02379" w:rsidRPr="00C02379" w:rsidRDefault="004208D1" w:rsidP="004208D1">
      <w:r>
        <w:t>Konkurs</w:t>
      </w:r>
      <w:r w:rsidRPr="004208D1">
        <w:t xml:space="preserve"> ma na celu</w:t>
      </w:r>
      <w:r w:rsidR="004977E8">
        <w:t xml:space="preserve"> upamiętnienie 50 rocznicy uzyskania praw miejskich przez Wesołą </w:t>
      </w:r>
      <w:r w:rsidR="00E2367C">
        <w:t>z </w:t>
      </w:r>
      <w:r w:rsidR="0037012C">
        <w:t>wykorzystaniem nowoczesnych technologii audio-wizualnych</w:t>
      </w:r>
      <w:r w:rsidR="004977E8">
        <w:t xml:space="preserve">. </w:t>
      </w:r>
    </w:p>
    <w:p w:rsidR="00C02379" w:rsidRPr="00C02379" w:rsidRDefault="00C02379" w:rsidP="00C02379">
      <w:r w:rsidRPr="00C02379">
        <w:t>III. ZASADY UCZESTNICTWA I ZGŁASZANIA PRAC</w:t>
      </w:r>
    </w:p>
    <w:p w:rsidR="00CA5354" w:rsidRDefault="0037012C" w:rsidP="00CA5354">
      <w:pPr>
        <w:pStyle w:val="Akapitzlist"/>
        <w:numPr>
          <w:ilvl w:val="0"/>
          <w:numId w:val="2"/>
        </w:numPr>
      </w:pPr>
      <w:r>
        <w:t xml:space="preserve">Uczestnikami </w:t>
      </w:r>
      <w:r w:rsidR="00615488">
        <w:t>K</w:t>
      </w:r>
      <w:r>
        <w:t>onkursu mogą być dorośli, młodzież i dzieci.</w:t>
      </w:r>
    </w:p>
    <w:p w:rsidR="00CA5354" w:rsidRDefault="00615488" w:rsidP="00CA5354">
      <w:pPr>
        <w:pStyle w:val="Akapitzlist"/>
        <w:numPr>
          <w:ilvl w:val="0"/>
          <w:numId w:val="2"/>
        </w:numPr>
      </w:pPr>
      <w:r>
        <w:t>Z</w:t>
      </w:r>
      <w:r w:rsidR="0085678A" w:rsidRPr="0085678A">
        <w:t xml:space="preserve">głaszającym </w:t>
      </w:r>
      <w:r w:rsidR="0085678A">
        <w:t xml:space="preserve">film </w:t>
      </w:r>
      <w:r w:rsidR="0085678A" w:rsidRPr="0085678A">
        <w:t>do Konkursu może być jedna osoba lub grupa osób.</w:t>
      </w:r>
      <w:r w:rsidR="00CA5354" w:rsidRPr="00CA5354">
        <w:t xml:space="preserve"> </w:t>
      </w:r>
    </w:p>
    <w:p w:rsidR="0085678A" w:rsidRDefault="00AD29FD" w:rsidP="0037012C">
      <w:pPr>
        <w:pStyle w:val="Akapitzlist"/>
        <w:numPr>
          <w:ilvl w:val="0"/>
          <w:numId w:val="2"/>
        </w:numPr>
      </w:pPr>
      <w:r w:rsidRPr="00AD29FD">
        <w:t xml:space="preserve">Każdy Uczestnik może wziąć udział w </w:t>
      </w:r>
      <w:r w:rsidR="00615488">
        <w:t>K</w:t>
      </w:r>
      <w:r w:rsidRPr="00AD29FD">
        <w:t xml:space="preserve">onkursie tylko raz, tj. wypełnić i </w:t>
      </w:r>
      <w:r w:rsidR="00827C21">
        <w:t>dostarczyć</w:t>
      </w:r>
      <w:r w:rsidRPr="00AD29FD">
        <w:t xml:space="preserve"> jedno zgłoszenie</w:t>
      </w:r>
      <w:r w:rsidR="0037012C">
        <w:t>.</w:t>
      </w:r>
    </w:p>
    <w:p w:rsidR="00CA5354" w:rsidRDefault="0085678A" w:rsidP="004977E8">
      <w:pPr>
        <w:pStyle w:val="Akapitzlist"/>
        <w:numPr>
          <w:ilvl w:val="0"/>
          <w:numId w:val="2"/>
        </w:numPr>
      </w:pPr>
      <w:r w:rsidRPr="00C02379">
        <w:t xml:space="preserve">Czas trwania filmu nie </w:t>
      </w:r>
      <w:r>
        <w:t xml:space="preserve">może </w:t>
      </w:r>
      <w:r w:rsidRPr="00C02379">
        <w:t xml:space="preserve">przekraczać </w:t>
      </w:r>
      <w:r>
        <w:t>pięciu</w:t>
      </w:r>
      <w:r w:rsidRPr="00C02379">
        <w:t xml:space="preserve"> minut. Filmy dłuższe </w:t>
      </w:r>
      <w:r w:rsidR="0037012C">
        <w:t>nie będą</w:t>
      </w:r>
      <w:r w:rsidR="00E2367C">
        <w:t xml:space="preserve"> dopuszczone do </w:t>
      </w:r>
      <w:r w:rsidR="00615488">
        <w:t>K</w:t>
      </w:r>
      <w:r w:rsidRPr="00C02379">
        <w:t>onkursu</w:t>
      </w:r>
      <w:r>
        <w:t>.</w:t>
      </w:r>
    </w:p>
    <w:p w:rsidR="0085678A" w:rsidRDefault="0085678A" w:rsidP="004977E8">
      <w:pPr>
        <w:pStyle w:val="Akapitzlist"/>
        <w:numPr>
          <w:ilvl w:val="0"/>
          <w:numId w:val="2"/>
        </w:numPr>
      </w:pPr>
      <w:r w:rsidRPr="0085678A">
        <w:t>Film zgłoszony do konkursu powinien mieć ty</w:t>
      </w:r>
      <w:r w:rsidR="00615488">
        <w:t>tuł, n</w:t>
      </w:r>
      <w:r w:rsidR="0037012C">
        <w:t xml:space="preserve">atomiast </w:t>
      </w:r>
      <w:r w:rsidR="00615488">
        <w:t xml:space="preserve">decyzja czy będzie zawierał </w:t>
      </w:r>
      <w:r>
        <w:t>czołówk</w:t>
      </w:r>
      <w:r w:rsidR="00615488">
        <w:t>ę</w:t>
      </w:r>
      <w:r>
        <w:t xml:space="preserve"> i napisy końcowe</w:t>
      </w:r>
      <w:r w:rsidR="0037012C">
        <w:t xml:space="preserve"> pozostaj</w:t>
      </w:r>
      <w:r w:rsidR="00615488">
        <w:t>e</w:t>
      </w:r>
      <w:r w:rsidR="0037012C">
        <w:t xml:space="preserve"> do decyzji autora.</w:t>
      </w:r>
    </w:p>
    <w:p w:rsidR="00C177B6" w:rsidRPr="00C177B6" w:rsidRDefault="0085678A" w:rsidP="004977E8">
      <w:pPr>
        <w:pStyle w:val="Akapitzlist"/>
        <w:numPr>
          <w:ilvl w:val="0"/>
          <w:numId w:val="2"/>
        </w:numPr>
      </w:pPr>
      <w:r w:rsidRPr="0085678A">
        <w:t>Format filmu</w:t>
      </w:r>
      <w:r w:rsidR="0037012C">
        <w:t xml:space="preserve"> jest dowolny</w:t>
      </w:r>
      <w:r w:rsidR="00615488">
        <w:t>, jednak</w:t>
      </w:r>
      <w:r w:rsidRPr="0085678A">
        <w:t xml:space="preserve"> twórcy muszą zadbać, aby</w:t>
      </w:r>
      <w:r w:rsidR="00E2367C">
        <w:t xml:space="preserve"> format nagrania był możliwy do </w:t>
      </w:r>
      <w:r w:rsidRPr="0085678A">
        <w:t xml:space="preserve">odtworzenia </w:t>
      </w:r>
      <w:r>
        <w:t xml:space="preserve">przez </w:t>
      </w:r>
      <w:r w:rsidR="0037012C">
        <w:t>O</w:t>
      </w:r>
      <w:r>
        <w:t>rganizatora</w:t>
      </w:r>
      <w:r w:rsidR="0037012C">
        <w:t xml:space="preserve">. Zalecamy format </w:t>
      </w:r>
      <w:r w:rsidR="00C177B6">
        <w:t>m</w:t>
      </w:r>
      <w:r w:rsidR="0037012C">
        <w:t>P4.</w:t>
      </w:r>
      <w:r w:rsidR="0037012C" w:rsidRPr="00C177B6">
        <w:rPr>
          <w:color w:val="FF0000"/>
        </w:rPr>
        <w:t xml:space="preserve"> </w:t>
      </w:r>
    </w:p>
    <w:p w:rsidR="0037012C" w:rsidRDefault="0037012C" w:rsidP="004977E8">
      <w:pPr>
        <w:pStyle w:val="Akapitzlist"/>
        <w:numPr>
          <w:ilvl w:val="0"/>
          <w:numId w:val="2"/>
        </w:numPr>
      </w:pPr>
      <w:r w:rsidRPr="0037012C">
        <w:t>Zgłaszany film może być wykonany w dowolnej technice</w:t>
      </w:r>
      <w:r w:rsidR="00615488">
        <w:t xml:space="preserve"> audio-wizualnej</w:t>
      </w:r>
      <w:r w:rsidR="00827C21">
        <w:t>.</w:t>
      </w:r>
    </w:p>
    <w:p w:rsidR="0085678A" w:rsidRDefault="004977E8" w:rsidP="004977E8">
      <w:pPr>
        <w:pStyle w:val="Akapitzlist"/>
        <w:numPr>
          <w:ilvl w:val="0"/>
          <w:numId w:val="2"/>
        </w:numPr>
      </w:pPr>
      <w:r w:rsidRPr="004977E8">
        <w:t>Filmy zgłaszane do Konkursu nie mogą być wcześniej publikowane w Internecie lub w innym medium oraz nie mogą być nagrodzone w żadnym innym konkursie.</w:t>
      </w:r>
    </w:p>
    <w:p w:rsidR="0037012C" w:rsidRDefault="0037012C" w:rsidP="0037012C">
      <w:pPr>
        <w:pStyle w:val="Akapitzlist"/>
        <w:numPr>
          <w:ilvl w:val="0"/>
          <w:numId w:val="2"/>
        </w:numPr>
      </w:pPr>
      <w:r>
        <w:t xml:space="preserve">Do udziału w Konkursie nie będą dopuszczone </w:t>
      </w:r>
      <w:r w:rsidR="00827C21">
        <w:t>filmy</w:t>
      </w:r>
      <w:r>
        <w:t>:</w:t>
      </w:r>
    </w:p>
    <w:p w:rsidR="0037012C" w:rsidRDefault="0037012C" w:rsidP="0037012C">
      <w:pPr>
        <w:pStyle w:val="Akapitzlist"/>
        <w:ind w:left="360"/>
      </w:pPr>
      <w:proofErr w:type="gramStart"/>
      <w:r>
        <w:t>a</w:t>
      </w:r>
      <w:proofErr w:type="gramEnd"/>
      <w:r>
        <w:t>) zawierające treści wulgarne lub obraźliwe dla jakiejkolwiek z grup etnicznych lub społecznych;</w:t>
      </w:r>
    </w:p>
    <w:p w:rsidR="0037012C" w:rsidRDefault="0037012C" w:rsidP="0037012C">
      <w:pPr>
        <w:pStyle w:val="Akapitzlist"/>
        <w:ind w:left="360"/>
      </w:pPr>
      <w:proofErr w:type="gramStart"/>
      <w:r>
        <w:t>b</w:t>
      </w:r>
      <w:proofErr w:type="gramEnd"/>
      <w:r>
        <w:t>) nakłaniające do spożywania alkoholu i zażywania narkotyków;</w:t>
      </w:r>
    </w:p>
    <w:p w:rsidR="0037012C" w:rsidRDefault="0037012C" w:rsidP="0037012C">
      <w:pPr>
        <w:pStyle w:val="Akapitzlist"/>
        <w:ind w:left="360"/>
      </w:pPr>
      <w:proofErr w:type="gramStart"/>
      <w:r>
        <w:t>c</w:t>
      </w:r>
      <w:proofErr w:type="gramEnd"/>
      <w:r>
        <w:t>) propagujące agresję oraz teorie, których rozpowszechnianie jest prawnie zabronione.</w:t>
      </w:r>
    </w:p>
    <w:p w:rsidR="005F5C4F" w:rsidRPr="00615488" w:rsidRDefault="00615488" w:rsidP="005F5C4F">
      <w:pPr>
        <w:pStyle w:val="Akapitzlist"/>
        <w:numPr>
          <w:ilvl w:val="0"/>
          <w:numId w:val="2"/>
        </w:numPr>
      </w:pPr>
      <w:r w:rsidRPr="00615488">
        <w:t>Uczestnicy Konkursu wyrażają</w:t>
      </w:r>
      <w:r w:rsidR="005F5C4F" w:rsidRPr="00615488">
        <w:t xml:space="preserve"> zgodę na przekazanie przez Organizatora filmu Miastu Stołecznemu Warszawie w celach promocyjnych. </w:t>
      </w:r>
    </w:p>
    <w:p w:rsidR="001775E4" w:rsidRPr="00615488" w:rsidRDefault="00615488" w:rsidP="00615488">
      <w:pPr>
        <w:pStyle w:val="Akapitzlist"/>
        <w:numPr>
          <w:ilvl w:val="0"/>
          <w:numId w:val="2"/>
        </w:numPr>
      </w:pPr>
      <w:r w:rsidRPr="00615488">
        <w:t xml:space="preserve">Uczestnicy Konkursu </w:t>
      </w:r>
      <w:r w:rsidR="001775E4" w:rsidRPr="00615488">
        <w:t>wyraża</w:t>
      </w:r>
      <w:r w:rsidRPr="00615488">
        <w:t>ją</w:t>
      </w:r>
      <w:r w:rsidR="001775E4" w:rsidRPr="00615488">
        <w:t xml:space="preserve"> zgodę na wykonywanie kopii filmu,</w:t>
      </w:r>
      <w:r w:rsidR="00F177FA" w:rsidRPr="00615488">
        <w:t xml:space="preserve"> </w:t>
      </w:r>
      <w:r w:rsidR="001775E4" w:rsidRPr="00615488">
        <w:t xml:space="preserve">emitowanie </w:t>
      </w:r>
      <w:r w:rsidR="00F177FA" w:rsidRPr="00615488">
        <w:t>filmu</w:t>
      </w:r>
      <w:r w:rsidR="001775E4" w:rsidRPr="00615488">
        <w:t xml:space="preserve"> podczas pokazów w trakcie trwania Konkursu oraz</w:t>
      </w:r>
      <w:r w:rsidR="00F177FA" w:rsidRPr="00615488">
        <w:t xml:space="preserve"> </w:t>
      </w:r>
      <w:r w:rsidR="001775E4" w:rsidRPr="00615488">
        <w:t>po jego zakończeniu według uznania Organizatora.</w:t>
      </w:r>
    </w:p>
    <w:p w:rsidR="005F5C4F" w:rsidRPr="00615488" w:rsidRDefault="00615488" w:rsidP="00FF40E0">
      <w:pPr>
        <w:pStyle w:val="Akapitzlist"/>
        <w:numPr>
          <w:ilvl w:val="0"/>
          <w:numId w:val="2"/>
        </w:numPr>
      </w:pPr>
      <w:r w:rsidRPr="00615488">
        <w:t xml:space="preserve">Uczestnicy Konkursu </w:t>
      </w:r>
      <w:r w:rsidR="00314D7C" w:rsidRPr="00615488">
        <w:t>przystępując do Konkursu oświadcza</w:t>
      </w:r>
      <w:r w:rsidRPr="00615488">
        <w:t>ją</w:t>
      </w:r>
      <w:r w:rsidR="00314D7C" w:rsidRPr="00615488">
        <w:t xml:space="preserve">, że film zrobiony w ramach Konkursu jest oryginalny, nie narusza praw osób trzecich, przysługują </w:t>
      </w:r>
      <w:r w:rsidRPr="00615488">
        <w:t>im</w:t>
      </w:r>
      <w:r w:rsidR="00314D7C" w:rsidRPr="00615488">
        <w:t xml:space="preserve"> prawa autorskie do filmu, a także, </w:t>
      </w:r>
      <w:r w:rsidR="00314D7C" w:rsidRPr="00615488">
        <w:lastRenderedPageBreak/>
        <w:t>że posiada</w:t>
      </w:r>
      <w:r w:rsidRPr="00615488">
        <w:t>ją</w:t>
      </w:r>
      <w:r w:rsidR="00314D7C" w:rsidRPr="00615488">
        <w:t xml:space="preserve"> wszystkie prawa do utworów i materiałów (m.in. fotografii</w:t>
      </w:r>
      <w:r w:rsidR="0037012C" w:rsidRPr="00615488">
        <w:t xml:space="preserve">, </w:t>
      </w:r>
      <w:r w:rsidR="00314D7C" w:rsidRPr="00615488">
        <w:t> video</w:t>
      </w:r>
      <w:r w:rsidR="0037012C" w:rsidRPr="00615488">
        <w:t>, muzyki</w:t>
      </w:r>
      <w:r w:rsidR="00314D7C" w:rsidRPr="00615488">
        <w:t>) wchodzących w skład i/lub wykorzystanych w filmie</w:t>
      </w:r>
      <w:r w:rsidR="005F5C4F" w:rsidRPr="00615488">
        <w:t>.</w:t>
      </w:r>
    </w:p>
    <w:p w:rsidR="00314D7C" w:rsidRPr="00615488" w:rsidRDefault="00205AFF" w:rsidP="00FF40E0">
      <w:pPr>
        <w:pStyle w:val="Akapitzlist"/>
        <w:numPr>
          <w:ilvl w:val="0"/>
          <w:numId w:val="2"/>
        </w:numPr>
      </w:pPr>
      <w:r w:rsidRPr="00615488">
        <w:t xml:space="preserve"> </w:t>
      </w:r>
      <w:r w:rsidR="00615488" w:rsidRPr="00615488">
        <w:t>Uczestnicy Konkursu oświadczają</w:t>
      </w:r>
      <w:r w:rsidR="005F5C4F" w:rsidRPr="00615488">
        <w:t>, że film zgłoszony do konkursu</w:t>
      </w:r>
      <w:r w:rsidRPr="00615488">
        <w:t xml:space="preserve"> nie jest obciążon</w:t>
      </w:r>
      <w:r w:rsidR="005F5C4F" w:rsidRPr="00615488">
        <w:t>y</w:t>
      </w:r>
      <w:r w:rsidRPr="00615488">
        <w:t xml:space="preserve"> roszczeniami osób trzecich.</w:t>
      </w:r>
    </w:p>
    <w:p w:rsidR="00205AFF" w:rsidRPr="00615488" w:rsidRDefault="00205AFF" w:rsidP="00205AFF">
      <w:pPr>
        <w:pStyle w:val="Akapitzlist"/>
        <w:numPr>
          <w:ilvl w:val="0"/>
          <w:numId w:val="2"/>
        </w:numPr>
      </w:pPr>
      <w:r w:rsidRPr="00615488">
        <w:t>Uczestnicy Konkursu ponoszą pełną i wyłączną odpowiedzialność z tytułu roszczeń osób trzecich w związku z naruszeniem jakichkolwiek praw tych osób do zgłoszonych prac.</w:t>
      </w:r>
    </w:p>
    <w:p w:rsidR="00E2367C" w:rsidRDefault="004977E8" w:rsidP="004977E8">
      <w:pPr>
        <w:pStyle w:val="Akapitzlist"/>
        <w:numPr>
          <w:ilvl w:val="0"/>
          <w:numId w:val="2"/>
        </w:numPr>
      </w:pPr>
      <w:r w:rsidRPr="001A6D2A">
        <w:rPr>
          <w:b/>
        </w:rPr>
        <w:t>Warunkiem uczestnictwa jest zrealizowanie i przekazanie filmu</w:t>
      </w:r>
      <w:r w:rsidRPr="00615488">
        <w:t xml:space="preserve"> </w:t>
      </w:r>
      <w:r w:rsidRPr="00E2367C">
        <w:rPr>
          <w:b/>
          <w:bCs/>
          <w:u w:val="single"/>
        </w:rPr>
        <w:t xml:space="preserve">do </w:t>
      </w:r>
      <w:r w:rsidR="0037012C" w:rsidRPr="00E2367C">
        <w:rPr>
          <w:b/>
          <w:bCs/>
          <w:u w:val="single"/>
        </w:rPr>
        <w:t>15 listopada</w:t>
      </w:r>
      <w:r w:rsidRPr="00E2367C">
        <w:rPr>
          <w:b/>
          <w:bCs/>
          <w:u w:val="single"/>
        </w:rPr>
        <w:t xml:space="preserve"> 2019</w:t>
      </w:r>
      <w:r w:rsidRPr="00615488">
        <w:t xml:space="preserve"> roku </w:t>
      </w:r>
      <w:r w:rsidR="00E2367C">
        <w:t>do </w:t>
      </w:r>
      <w:r w:rsidR="00314D7C" w:rsidRPr="00615488">
        <w:t xml:space="preserve">godz. 15.00 </w:t>
      </w:r>
      <w:r w:rsidRPr="00615488">
        <w:t>do sekretariatu CLXIII Liceum Ogólnokształcącego w Warszawie z siedzibą w</w:t>
      </w:r>
    </w:p>
    <w:p w:rsidR="00314D7C" w:rsidRPr="00615488" w:rsidRDefault="004977E8" w:rsidP="00E2367C">
      <w:pPr>
        <w:pStyle w:val="Akapitzlist"/>
        <w:ind w:left="360"/>
      </w:pPr>
      <w:r w:rsidRPr="00615488">
        <w:t xml:space="preserve"> </w:t>
      </w:r>
      <w:r w:rsidR="00E2367C">
        <w:t xml:space="preserve">05 - </w:t>
      </w:r>
      <w:r w:rsidR="00314D7C" w:rsidRPr="00615488">
        <w:t xml:space="preserve">077 </w:t>
      </w:r>
      <w:r w:rsidRPr="00615488">
        <w:t>Warszaw</w:t>
      </w:r>
      <w:r w:rsidR="00314D7C" w:rsidRPr="00615488">
        <w:t>a</w:t>
      </w:r>
      <w:r w:rsidRPr="00615488">
        <w:t>, przy ul. Klimatyczn</w:t>
      </w:r>
      <w:r w:rsidR="00314D7C" w:rsidRPr="00615488">
        <w:t>a</w:t>
      </w:r>
      <w:r w:rsidRPr="00615488">
        <w:t xml:space="preserve"> 1 </w:t>
      </w:r>
      <w:r w:rsidRPr="001A6D2A">
        <w:rPr>
          <w:b/>
        </w:rPr>
        <w:t>na nośniku elektronicznym (pendrive</w:t>
      </w:r>
      <w:r w:rsidR="00314D7C" w:rsidRPr="001A6D2A">
        <w:rPr>
          <w:b/>
        </w:rPr>
        <w:t xml:space="preserve"> lub płycie</w:t>
      </w:r>
      <w:r w:rsidRPr="001A6D2A">
        <w:rPr>
          <w:b/>
        </w:rPr>
        <w:t xml:space="preserve">) </w:t>
      </w:r>
      <w:r w:rsidR="00314D7C" w:rsidRPr="001A6D2A">
        <w:rPr>
          <w:b/>
        </w:rPr>
        <w:t>oraz</w:t>
      </w:r>
      <w:r w:rsidR="0072177B" w:rsidRPr="001A6D2A">
        <w:rPr>
          <w:b/>
        </w:rPr>
        <w:t xml:space="preserve"> prawidłowo wypełnionej</w:t>
      </w:r>
      <w:r w:rsidR="00314D7C" w:rsidRPr="001A6D2A">
        <w:rPr>
          <w:b/>
        </w:rPr>
        <w:t xml:space="preserve"> karty zgłoszenia </w:t>
      </w:r>
      <w:r w:rsidRPr="001A6D2A">
        <w:rPr>
          <w:b/>
        </w:rPr>
        <w:t>włożon</w:t>
      </w:r>
      <w:r w:rsidR="00314D7C" w:rsidRPr="001A6D2A">
        <w:rPr>
          <w:b/>
        </w:rPr>
        <w:t>ych</w:t>
      </w:r>
      <w:r w:rsidRPr="001A6D2A">
        <w:rPr>
          <w:b/>
        </w:rPr>
        <w:t xml:space="preserve"> do koperty.</w:t>
      </w:r>
      <w:r w:rsidRPr="00615488">
        <w:t xml:space="preserve"> Na kopercie należy zapisać imię i nazwisko uczestnika konkursu oraz tytuł stworzonego przez niego utworu. Nazwa pliku powin</w:t>
      </w:r>
      <w:r w:rsidR="00314D7C" w:rsidRPr="00615488">
        <w:t>na zawierać te same informacje.</w:t>
      </w:r>
      <w:r w:rsidRPr="00615488">
        <w:t xml:space="preserve"> </w:t>
      </w:r>
      <w:r w:rsidR="00FB2212" w:rsidRPr="00615488">
        <w:t>Organizator</w:t>
      </w:r>
      <w:r w:rsidR="00314D7C" w:rsidRPr="00615488">
        <w:t xml:space="preserve"> nie przewiduje zwrotu nośników elektronicznych</w:t>
      </w:r>
      <w:r w:rsidR="00C177B6">
        <w:t xml:space="preserve"> przed rozstrzygnięciem konkursu</w:t>
      </w:r>
      <w:r w:rsidR="00314D7C" w:rsidRPr="00615488">
        <w:t>.</w:t>
      </w:r>
    </w:p>
    <w:p w:rsidR="004977E8" w:rsidRPr="00615488" w:rsidRDefault="00314D7C" w:rsidP="004977E8">
      <w:pPr>
        <w:pStyle w:val="Akapitzlist"/>
        <w:numPr>
          <w:ilvl w:val="0"/>
          <w:numId w:val="2"/>
        </w:numPr>
      </w:pPr>
      <w:r w:rsidRPr="00615488">
        <w:t>Organizator</w:t>
      </w:r>
      <w:r w:rsidR="004977E8" w:rsidRPr="00615488">
        <w:t xml:space="preserve"> </w:t>
      </w:r>
      <w:r w:rsidRPr="00615488">
        <w:t>K</w:t>
      </w:r>
      <w:r w:rsidR="004977E8" w:rsidRPr="00615488">
        <w:t>onkursu z powodów technicznych zastrzeg</w:t>
      </w:r>
      <w:r w:rsidRPr="00615488">
        <w:t xml:space="preserve">a sobie prawo do odczytu filmu </w:t>
      </w:r>
      <w:r w:rsidR="00E2367C">
        <w:t>w </w:t>
      </w:r>
      <w:r w:rsidR="004977E8" w:rsidRPr="00615488">
        <w:t xml:space="preserve">obecności zgłaszającego </w:t>
      </w:r>
      <w:r w:rsidR="00615488" w:rsidRPr="00615488">
        <w:t>U</w:t>
      </w:r>
      <w:r w:rsidR="004977E8" w:rsidRPr="00615488">
        <w:t xml:space="preserve">czestnika. </w:t>
      </w:r>
    </w:p>
    <w:p w:rsidR="0036447A" w:rsidRPr="0036447A" w:rsidRDefault="0036447A" w:rsidP="004977E8">
      <w:pPr>
        <w:pStyle w:val="Akapitzlist"/>
        <w:numPr>
          <w:ilvl w:val="0"/>
          <w:numId w:val="2"/>
        </w:numPr>
        <w:rPr>
          <w:color w:val="FF0000"/>
        </w:rPr>
      </w:pPr>
      <w:r>
        <w:t xml:space="preserve">Administratorem danych jest CLXIII LO w Warszawie ul. Klimatyczna 1 </w:t>
      </w:r>
    </w:p>
    <w:p w:rsidR="0036447A" w:rsidRPr="0036447A" w:rsidRDefault="00AD29FD" w:rsidP="004977E8">
      <w:pPr>
        <w:pStyle w:val="Akapitzlist"/>
        <w:numPr>
          <w:ilvl w:val="0"/>
          <w:numId w:val="2"/>
        </w:numPr>
        <w:rPr>
          <w:color w:val="FF0000"/>
        </w:rPr>
      </w:pPr>
      <w:r w:rsidRPr="00615488">
        <w:t xml:space="preserve">Dane osobowe Uczestnika, będą przetwarzane przez Organizatora w jego siedzibie w celu przeprowadzenia Konkursu, wyłonienia zwycięzców, poinformowania o nagrodzie i terminie przekazania nagrody. </w:t>
      </w:r>
      <w:r w:rsidR="0036447A">
        <w:t xml:space="preserve">Przetwarzanie danych osobowych odbywać się będzie na zasadach przewidzianych w Rozporządzeniu Parlamentu Europejskiego i Rady (UE) 2016/679 z dnia z 27 kwietnia 2016r w sprawie ochrony osób fizycznych w związku z przetwarzaniem danych osobowych i w sprawie swobodnego przepływu takich </w:t>
      </w:r>
      <w:proofErr w:type="gramStart"/>
      <w:r w:rsidR="0036447A">
        <w:t>danych .</w:t>
      </w:r>
      <w:proofErr w:type="gramEnd"/>
    </w:p>
    <w:p w:rsidR="0036447A" w:rsidRPr="0036447A" w:rsidRDefault="00AD29FD" w:rsidP="004977E8">
      <w:pPr>
        <w:pStyle w:val="Akapitzlist"/>
        <w:numPr>
          <w:ilvl w:val="0"/>
          <w:numId w:val="2"/>
        </w:numPr>
        <w:rPr>
          <w:color w:val="FF0000"/>
        </w:rPr>
      </w:pPr>
      <w:r w:rsidRPr="00615488">
        <w:t>Właściciel danych osobowych ma prawo do dostępu do danych osobowych i do ich poprawiania w siedzibie Organizatora</w:t>
      </w:r>
      <w:r w:rsidRPr="00AD29FD">
        <w:t>. Podanie danych osobowych jest dobrowolne, ale konieczne do wzięcia udziału w Konkursie</w:t>
      </w:r>
      <w:r w:rsidR="0037012C">
        <w:t>.</w:t>
      </w:r>
      <w:r w:rsidR="0036447A">
        <w:t xml:space="preserve"> </w:t>
      </w:r>
      <w:r w:rsidR="00E2367C">
        <w:t xml:space="preserve"> Dane będą przechowywane przez okres niezbędny do organizacji konkursu.</w:t>
      </w:r>
    </w:p>
    <w:p w:rsidR="0036447A" w:rsidRPr="0036447A" w:rsidRDefault="0036447A" w:rsidP="004977E8">
      <w:pPr>
        <w:pStyle w:val="Akapitzlist"/>
        <w:numPr>
          <w:ilvl w:val="0"/>
          <w:numId w:val="2"/>
        </w:numPr>
        <w:rPr>
          <w:color w:val="FF0000"/>
        </w:rPr>
      </w:pPr>
      <w:r>
        <w:t>Przetwarzanie danych osobowych obejmować będzie imię i nazwisko uczestnika/opiekuna, adres e-mail, numer telefonu, adres szkoły.</w:t>
      </w:r>
    </w:p>
    <w:p w:rsidR="0037012C" w:rsidRPr="0037012C" w:rsidRDefault="0037012C" w:rsidP="0037012C">
      <w:pPr>
        <w:pStyle w:val="Akapitzlist"/>
        <w:numPr>
          <w:ilvl w:val="0"/>
          <w:numId w:val="2"/>
        </w:numPr>
      </w:pPr>
      <w:r w:rsidRPr="0037012C">
        <w:t xml:space="preserve">Zgłaszając film do konkursu Uczestnik wyraża zgodę na przetwarzanie i prezentację danych osobowych na stronie internetowej, profilu społecznościowym FB Organizatora oraz lokalnych mediach </w:t>
      </w:r>
      <w:r w:rsidR="00827C21">
        <w:t>w celach promocyjnych konkursu oraz autorów nagrodzonych filmów</w:t>
      </w:r>
      <w:r w:rsidRPr="0037012C">
        <w:t>.</w:t>
      </w:r>
    </w:p>
    <w:p w:rsidR="0037012C" w:rsidRPr="004977E8" w:rsidRDefault="0037012C" w:rsidP="0037012C">
      <w:pPr>
        <w:pStyle w:val="Akapitzlist"/>
        <w:ind w:left="360"/>
      </w:pPr>
    </w:p>
    <w:p w:rsidR="00C02379" w:rsidRPr="00C02379" w:rsidRDefault="00C02379" w:rsidP="00C02379">
      <w:r w:rsidRPr="00C02379">
        <w:t>V</w:t>
      </w:r>
      <w:r w:rsidR="00022B66">
        <w:t>I</w:t>
      </w:r>
      <w:r w:rsidRPr="00C02379">
        <w:t>. OCENA PRAC KONKURSOWYCH</w:t>
      </w:r>
    </w:p>
    <w:p w:rsidR="00022B66" w:rsidRDefault="00C02379" w:rsidP="0072177B">
      <w:pPr>
        <w:pStyle w:val="Akapitzlist"/>
        <w:numPr>
          <w:ilvl w:val="0"/>
          <w:numId w:val="3"/>
        </w:numPr>
      </w:pPr>
      <w:r w:rsidRPr="00C02379">
        <w:t xml:space="preserve">Kryteria i zasady </w:t>
      </w:r>
      <w:r w:rsidR="0072177B">
        <w:t>oceniania filmów w konkursie:</w:t>
      </w:r>
    </w:p>
    <w:p w:rsidR="00827C21" w:rsidRDefault="0072177B" w:rsidP="00022B66">
      <w:pPr>
        <w:pStyle w:val="Akapitzlist"/>
        <w:ind w:left="360"/>
      </w:pPr>
      <w:proofErr w:type="gramStart"/>
      <w:r>
        <w:t>a</w:t>
      </w:r>
      <w:proofErr w:type="gramEnd"/>
      <w:r>
        <w:t>)</w:t>
      </w:r>
      <w:r w:rsidR="00827C21" w:rsidRPr="00827C21">
        <w:t xml:space="preserve"> czas,</w:t>
      </w:r>
    </w:p>
    <w:p w:rsidR="0072177B" w:rsidRDefault="00827C21" w:rsidP="00827C21">
      <w:pPr>
        <w:pStyle w:val="Akapitzlist"/>
        <w:ind w:left="360"/>
      </w:pPr>
      <w:proofErr w:type="gramStart"/>
      <w:r w:rsidRPr="00827C21">
        <w:t>b</w:t>
      </w:r>
      <w:proofErr w:type="gramEnd"/>
      <w:r w:rsidRPr="00827C21">
        <w:t xml:space="preserve">) </w:t>
      </w:r>
      <w:r w:rsidR="00C02379" w:rsidRPr="00C02379">
        <w:t xml:space="preserve">zgodność z </w:t>
      </w:r>
      <w:r w:rsidR="00314D7C">
        <w:t>tematem konkursu</w:t>
      </w:r>
      <w:r w:rsidR="00C02379" w:rsidRPr="00C02379">
        <w:t>,</w:t>
      </w:r>
    </w:p>
    <w:p w:rsidR="00022B66" w:rsidRDefault="0072177B" w:rsidP="00022B66">
      <w:pPr>
        <w:pStyle w:val="Akapitzlist"/>
        <w:ind w:left="360"/>
      </w:pPr>
      <w:proofErr w:type="gramStart"/>
      <w:r>
        <w:t>c</w:t>
      </w:r>
      <w:proofErr w:type="gramEnd"/>
      <w:r>
        <w:t>)</w:t>
      </w:r>
      <w:r w:rsidR="00C02379" w:rsidRPr="00C02379">
        <w:t xml:space="preserve"> struktura scenariusza: związki przyczynowo – skutkowe fabuły, spójność, </w:t>
      </w:r>
      <w:r>
        <w:t>oryginalność pomysłu,</w:t>
      </w:r>
    </w:p>
    <w:p w:rsidR="004F503B" w:rsidRDefault="0072177B" w:rsidP="00022B66">
      <w:pPr>
        <w:pStyle w:val="Akapitzlist"/>
        <w:ind w:left="360"/>
        <w:rPr>
          <w:rFonts w:cs="Arial"/>
          <w:color w:val="444444"/>
        </w:rPr>
      </w:pPr>
      <w:proofErr w:type="gramStart"/>
      <w:r>
        <w:t>d</w:t>
      </w:r>
      <w:proofErr w:type="gramEnd"/>
      <w:r>
        <w:t>)</w:t>
      </w:r>
      <w:r w:rsidR="00C02379" w:rsidRPr="00C02379">
        <w:t xml:space="preserve"> inne elementy filmowe takie jak: obraz, scenografia, dźwięk, kostiumy, charakter</w:t>
      </w:r>
      <w:r w:rsidR="004F503B">
        <w:t>yzacja, montaż, gra aktorska,</w:t>
      </w:r>
      <w:r w:rsidR="004F503B" w:rsidRPr="004F503B">
        <w:rPr>
          <w:rFonts w:cs="Arial"/>
          <w:color w:val="444444"/>
        </w:rPr>
        <w:t xml:space="preserve"> </w:t>
      </w:r>
    </w:p>
    <w:p w:rsidR="0072177B" w:rsidRDefault="004F503B" w:rsidP="00022B66">
      <w:pPr>
        <w:pStyle w:val="Akapitzlist"/>
        <w:ind w:left="360"/>
      </w:pPr>
      <w:proofErr w:type="gramStart"/>
      <w:r>
        <w:t>e</w:t>
      </w:r>
      <w:proofErr w:type="gramEnd"/>
      <w:r>
        <w:t>)</w:t>
      </w:r>
      <w:r w:rsidRPr="004F503B">
        <w:t xml:space="preserve"> </w:t>
      </w:r>
      <w:r>
        <w:t>nawiązanie do</w:t>
      </w:r>
      <w:r w:rsidRPr="004F503B">
        <w:t xml:space="preserve"> historii, współczesności, wizji przyszłości, prezentacji mieszkańców dzielnicy</w:t>
      </w:r>
      <w:r>
        <w:t xml:space="preserve"> Wesoła.</w:t>
      </w:r>
    </w:p>
    <w:p w:rsidR="0072177B" w:rsidRDefault="00314D7C" w:rsidP="0072177B">
      <w:pPr>
        <w:pStyle w:val="Akapitzlist"/>
        <w:numPr>
          <w:ilvl w:val="0"/>
          <w:numId w:val="3"/>
        </w:numPr>
      </w:pPr>
      <w:r>
        <w:t>Filmy</w:t>
      </w:r>
      <w:r w:rsidR="00C02379" w:rsidRPr="00C02379">
        <w:t xml:space="preserve"> </w:t>
      </w:r>
      <w:r>
        <w:t>zgłoszone</w:t>
      </w:r>
      <w:r w:rsidR="00C02379" w:rsidRPr="00C02379">
        <w:t xml:space="preserve"> do udziału w Konkursie oceni</w:t>
      </w:r>
      <w:r>
        <w:t xml:space="preserve"> </w:t>
      </w:r>
      <w:r w:rsidR="00C02379" w:rsidRPr="00C02379">
        <w:t xml:space="preserve">powołane </w:t>
      </w:r>
      <w:r>
        <w:t xml:space="preserve">do tego celu </w:t>
      </w:r>
      <w:r w:rsidR="00C02379" w:rsidRPr="00C02379">
        <w:t xml:space="preserve">Jury, które wyłoni </w:t>
      </w:r>
      <w:r w:rsidR="0072177B">
        <w:t>laureatów zajmujących I, II i III miejsce</w:t>
      </w:r>
      <w:r w:rsidR="00827C21">
        <w:t xml:space="preserve"> w terminie do 30 listopada 2019 r.</w:t>
      </w:r>
    </w:p>
    <w:p w:rsidR="0072177B" w:rsidRDefault="00C02379" w:rsidP="00584869">
      <w:pPr>
        <w:pStyle w:val="Akapitzlist"/>
        <w:numPr>
          <w:ilvl w:val="0"/>
          <w:numId w:val="3"/>
        </w:numPr>
      </w:pPr>
      <w:r w:rsidRPr="00C02379">
        <w:t>Skład Jury ustala Organizator.</w:t>
      </w:r>
    </w:p>
    <w:p w:rsidR="00022B66" w:rsidRDefault="00C02379" w:rsidP="00584869">
      <w:pPr>
        <w:pStyle w:val="Akapitzlist"/>
        <w:numPr>
          <w:ilvl w:val="0"/>
          <w:numId w:val="3"/>
        </w:numPr>
      </w:pPr>
      <w:r w:rsidRPr="00C02379">
        <w:lastRenderedPageBreak/>
        <w:t xml:space="preserve">Decyzje Jury są </w:t>
      </w:r>
      <w:r w:rsidR="00022B66">
        <w:t>podejmowane większością głosów</w:t>
      </w:r>
      <w:r w:rsidR="00615488">
        <w:t>,</w:t>
      </w:r>
      <w:r w:rsidR="00615488" w:rsidRPr="00615488">
        <w:t xml:space="preserve"> ostateczne</w:t>
      </w:r>
      <w:r w:rsidR="00615488">
        <w:t xml:space="preserve"> i </w:t>
      </w:r>
      <w:r w:rsidR="00615488" w:rsidRPr="00615488">
        <w:t>niepodważalne</w:t>
      </w:r>
      <w:r w:rsidR="00022B66">
        <w:t>.</w:t>
      </w:r>
    </w:p>
    <w:p w:rsidR="001A6D2A" w:rsidRDefault="001A6D2A" w:rsidP="00AD29FD">
      <w:pPr>
        <w:rPr>
          <w:rFonts w:eastAsia="Calibri" w:cs="Times New Roman"/>
        </w:rPr>
      </w:pPr>
    </w:p>
    <w:p w:rsidR="001A6D2A" w:rsidRDefault="001A6D2A" w:rsidP="00AD29FD">
      <w:pPr>
        <w:rPr>
          <w:rFonts w:eastAsia="Calibri" w:cs="Times New Roman"/>
        </w:rPr>
      </w:pPr>
    </w:p>
    <w:p w:rsidR="001A6D2A" w:rsidRDefault="001A6D2A" w:rsidP="00AD29FD">
      <w:pPr>
        <w:rPr>
          <w:rFonts w:eastAsia="Calibri" w:cs="Times New Roman"/>
        </w:rPr>
      </w:pPr>
    </w:p>
    <w:p w:rsidR="00AD29FD" w:rsidRPr="002E7CC2" w:rsidRDefault="00AD29FD" w:rsidP="00AD29FD">
      <w:pPr>
        <w:rPr>
          <w:rFonts w:eastAsia="Calibri" w:cs="Times New Roman"/>
        </w:rPr>
      </w:pPr>
      <w:r>
        <w:rPr>
          <w:rFonts w:eastAsia="Calibri" w:cs="Times New Roman"/>
        </w:rPr>
        <w:t xml:space="preserve">V. </w:t>
      </w:r>
      <w:r w:rsidRPr="002E7CC2">
        <w:rPr>
          <w:rFonts w:eastAsia="Calibri" w:cs="Times New Roman"/>
        </w:rPr>
        <w:t>NAGRODY</w:t>
      </w:r>
    </w:p>
    <w:p w:rsidR="00AD29FD" w:rsidRDefault="00AD29FD" w:rsidP="00AD29FD">
      <w:pPr>
        <w:pStyle w:val="Akapitzlist"/>
        <w:numPr>
          <w:ilvl w:val="0"/>
          <w:numId w:val="5"/>
        </w:numPr>
      </w:pPr>
      <w:r w:rsidRPr="00505B1D">
        <w:t xml:space="preserve">Nagrodami są bony prezentowe. </w:t>
      </w:r>
    </w:p>
    <w:p w:rsidR="00AD29FD" w:rsidRDefault="00AD29FD" w:rsidP="00AD29FD">
      <w:pPr>
        <w:pStyle w:val="Akapitzlist"/>
        <w:numPr>
          <w:ilvl w:val="0"/>
          <w:numId w:val="5"/>
        </w:numPr>
      </w:pPr>
      <w:r w:rsidRPr="002E7CC2">
        <w:t>Warunkiem przyznania nagrody jest pokwitowanie jej odbioru w formie protokołu przekazania nagrody.</w:t>
      </w:r>
    </w:p>
    <w:p w:rsidR="00AD29FD" w:rsidRPr="00AD29FD" w:rsidRDefault="00AD29FD" w:rsidP="00AD29FD">
      <w:pPr>
        <w:pStyle w:val="Akapitzlist"/>
        <w:numPr>
          <w:ilvl w:val="0"/>
          <w:numId w:val="5"/>
        </w:numPr>
      </w:pPr>
      <w:r w:rsidRPr="00AD29FD">
        <w:rPr>
          <w:rFonts w:eastAsia="Calibri" w:cs="Times New Roman"/>
        </w:rPr>
        <w:t xml:space="preserve">Zdobywcy nagród zostaną powiadomieni o wygranej </w:t>
      </w:r>
      <w:r w:rsidR="00827C21">
        <w:rPr>
          <w:rFonts w:eastAsia="Calibri" w:cs="Times New Roman"/>
        </w:rPr>
        <w:t xml:space="preserve">oraz o terminie i miejscu wręczenia nagrody </w:t>
      </w:r>
      <w:r w:rsidRPr="00AD29FD">
        <w:rPr>
          <w:rFonts w:eastAsia="Calibri" w:cs="Times New Roman"/>
        </w:rPr>
        <w:t xml:space="preserve">pocztą elektroniczną lub telefonicznie w przeciągu 5 (pięciu) dni roboczych od </w:t>
      </w:r>
      <w:r w:rsidR="00827C21">
        <w:rPr>
          <w:rFonts w:eastAsia="Calibri" w:cs="Times New Roman"/>
        </w:rPr>
        <w:t>wyłonienia przez Jury laureatów</w:t>
      </w:r>
      <w:r w:rsidRPr="00AD29FD">
        <w:rPr>
          <w:rFonts w:eastAsia="Calibri" w:cs="Times New Roman"/>
        </w:rPr>
        <w:t xml:space="preserve">, na adres email lub numer telefonu wskazany przez </w:t>
      </w:r>
      <w:r w:rsidR="00827C21">
        <w:rPr>
          <w:rFonts w:eastAsia="Calibri" w:cs="Times New Roman"/>
        </w:rPr>
        <w:t>Uczestnika w Zgłoszeniu pracy do</w:t>
      </w:r>
      <w:r w:rsidRPr="00AD29FD">
        <w:rPr>
          <w:rFonts w:eastAsia="Calibri" w:cs="Times New Roman"/>
        </w:rPr>
        <w:t xml:space="preserve"> Konkursu. </w:t>
      </w:r>
    </w:p>
    <w:p w:rsidR="00827C21" w:rsidRDefault="00827C21" w:rsidP="00584869">
      <w:pPr>
        <w:pStyle w:val="Akapitzlist"/>
        <w:ind w:left="0"/>
        <w:rPr>
          <w:rFonts w:eastAsia="Calibri" w:cs="Times New Roman"/>
        </w:rPr>
      </w:pPr>
    </w:p>
    <w:p w:rsidR="00584869" w:rsidRPr="00C02379" w:rsidRDefault="00022B66" w:rsidP="00584869">
      <w:pPr>
        <w:pStyle w:val="Akapitzlist"/>
        <w:ind w:left="0"/>
      </w:pPr>
      <w:r>
        <w:t>V</w:t>
      </w:r>
      <w:r w:rsidR="005D668B">
        <w:t>I</w:t>
      </w:r>
      <w:r w:rsidR="00C02379" w:rsidRPr="00C02379">
        <w:t>. KONTAKT Z ORGANIZATOREM</w:t>
      </w:r>
    </w:p>
    <w:p w:rsidR="0072177B" w:rsidRPr="005D668B" w:rsidRDefault="00C02379" w:rsidP="00827C21">
      <w:r w:rsidRPr="00C02379">
        <w:t xml:space="preserve">Wszystkie zapytania można kierować na adres e-mail: </w:t>
      </w:r>
      <w:r w:rsidR="0072177B">
        <w:t>sekretariat@163lo.</w:t>
      </w:r>
      <w:proofErr w:type="gramStart"/>
      <w:r w:rsidR="0072177B">
        <w:t>waw</w:t>
      </w:r>
      <w:proofErr w:type="gramEnd"/>
      <w:r w:rsidR="0072177B">
        <w:t>.</w:t>
      </w:r>
      <w:proofErr w:type="gramStart"/>
      <w:r w:rsidR="0072177B">
        <w:t>pl</w:t>
      </w:r>
      <w:proofErr w:type="gramEnd"/>
      <w:r w:rsidR="0072177B">
        <w:t xml:space="preserve"> </w:t>
      </w:r>
      <w:bookmarkStart w:id="1" w:name="_Hlk19535054"/>
      <w:r w:rsidR="005D668B" w:rsidRPr="005D668B">
        <w:t>tel.</w:t>
      </w:r>
      <w:r w:rsidR="005D668B">
        <w:t xml:space="preserve"> 22 773 35 27</w:t>
      </w:r>
      <w:bookmarkEnd w:id="1"/>
    </w:p>
    <w:p w:rsidR="003C449A" w:rsidRDefault="005D668B">
      <w:r>
        <w:t>VII. POSTANOWIENIA KONCOWE</w:t>
      </w:r>
    </w:p>
    <w:p w:rsidR="005D668B" w:rsidRDefault="005D668B" w:rsidP="005D668B">
      <w:pPr>
        <w:pStyle w:val="Akapitzlist"/>
        <w:numPr>
          <w:ilvl w:val="0"/>
          <w:numId w:val="6"/>
        </w:numPr>
      </w:pPr>
      <w:r>
        <w:t>Regulamin może ulec zmianie, w takim przypadku treść zmian regulaminu zostanie opublikowana na stronie internetowej Organizatora</w:t>
      </w:r>
    </w:p>
    <w:p w:rsidR="005D668B" w:rsidRDefault="005D668B" w:rsidP="005D668B">
      <w:pPr>
        <w:pStyle w:val="Akapitzlist"/>
        <w:numPr>
          <w:ilvl w:val="0"/>
          <w:numId w:val="6"/>
        </w:numPr>
      </w:pPr>
      <w:r w:rsidRPr="005D668B">
        <w:t>W przypadku kwestii spornych, niezawartych w regulaminie, ostateczny głos należy do Organizatora</w:t>
      </w:r>
      <w:r w:rsidR="00F61623">
        <w:t>.</w:t>
      </w:r>
    </w:p>
    <w:p w:rsidR="00F61623" w:rsidRDefault="00F61623" w:rsidP="00F61623"/>
    <w:p w:rsidR="00F61623" w:rsidRPr="00F61623" w:rsidRDefault="00F61623" w:rsidP="00F61623">
      <w:r w:rsidRPr="00F61623">
        <w:t xml:space="preserve">Załączniki: </w:t>
      </w:r>
    </w:p>
    <w:p w:rsidR="00F61623" w:rsidRDefault="001A6D2A" w:rsidP="00F61623">
      <w:bookmarkStart w:id="2" w:name="_Hlk19535444"/>
      <w:r>
        <w:t>Zał. n</w:t>
      </w:r>
      <w:r w:rsidR="00F61623" w:rsidRPr="00F61623">
        <w:t xml:space="preserve">r 1 ZGŁOSZENIE </w:t>
      </w:r>
      <w:r w:rsidR="00F61623">
        <w:t>FILMU</w:t>
      </w:r>
      <w:r w:rsidR="00F61623" w:rsidRPr="00F61623">
        <w:t xml:space="preserve"> W KONKURSIE „WESOŁA NASZYM MIEJSCEM”</w:t>
      </w:r>
      <w:bookmarkEnd w:id="2"/>
    </w:p>
    <w:p w:rsidR="001A6D2A" w:rsidRDefault="001A6D2A" w:rsidP="00F61623">
      <w:r>
        <w:t xml:space="preserve">Zał. nr 2 </w:t>
      </w:r>
      <w:r w:rsidR="00CA5C10">
        <w:t>ZGODA NA PRZETWARZANIE DANYCH OSOBOWYCH</w:t>
      </w:r>
    </w:p>
    <w:p w:rsidR="001A6D2A" w:rsidRDefault="001A6D2A" w:rsidP="00F61623"/>
    <w:p w:rsidR="00F61623" w:rsidRDefault="00F61623" w:rsidP="00F61623"/>
    <w:p w:rsidR="00F61623" w:rsidRDefault="00F61623" w:rsidP="00F61623"/>
    <w:p w:rsidR="00F61623" w:rsidRDefault="00F61623" w:rsidP="00F61623"/>
    <w:p w:rsidR="00F61623" w:rsidRDefault="00F61623" w:rsidP="00F61623"/>
    <w:p w:rsidR="00F61623" w:rsidRDefault="00F61623" w:rsidP="00F61623"/>
    <w:p w:rsidR="00F61623" w:rsidRDefault="00F61623" w:rsidP="00F61623"/>
    <w:p w:rsidR="00F61623" w:rsidRDefault="00F61623" w:rsidP="00F61623"/>
    <w:p w:rsidR="00F61623" w:rsidRDefault="00F61623" w:rsidP="00F61623"/>
    <w:p w:rsidR="00F61623" w:rsidRDefault="00F61623" w:rsidP="00F61623"/>
    <w:p w:rsidR="00615488" w:rsidRDefault="00615488" w:rsidP="00F61623"/>
    <w:p w:rsidR="00615488" w:rsidRDefault="00615488" w:rsidP="00F61623"/>
    <w:p w:rsidR="00F61623" w:rsidRDefault="00F61623" w:rsidP="00F61623"/>
    <w:p w:rsidR="00F61623" w:rsidRPr="002049A2" w:rsidRDefault="00F61623" w:rsidP="00F61623">
      <w:pPr>
        <w:spacing w:after="0"/>
        <w:jc w:val="center"/>
        <w:rPr>
          <w:sz w:val="28"/>
        </w:rPr>
      </w:pPr>
      <w:r w:rsidRPr="002049A2">
        <w:rPr>
          <w:sz w:val="28"/>
        </w:rPr>
        <w:t>ZGŁOSZENIE FILMU W KONKURSIE</w:t>
      </w:r>
    </w:p>
    <w:p w:rsidR="002049A2" w:rsidRDefault="002049A2" w:rsidP="00F61623">
      <w:pPr>
        <w:spacing w:after="0"/>
        <w:jc w:val="center"/>
        <w:rPr>
          <w:sz w:val="40"/>
          <w:szCs w:val="40"/>
        </w:rPr>
      </w:pPr>
    </w:p>
    <w:p w:rsidR="00F61623" w:rsidRPr="002049A2" w:rsidRDefault="00F61623" w:rsidP="00F61623">
      <w:pPr>
        <w:spacing w:after="0"/>
        <w:jc w:val="center"/>
        <w:rPr>
          <w:sz w:val="40"/>
          <w:szCs w:val="40"/>
        </w:rPr>
      </w:pPr>
      <w:r w:rsidRPr="002049A2">
        <w:rPr>
          <w:sz w:val="40"/>
          <w:szCs w:val="40"/>
        </w:rPr>
        <w:t>WESOŁA NASZYM MIEJSCEM</w:t>
      </w:r>
    </w:p>
    <w:p w:rsidR="00F61623" w:rsidRPr="00F61623" w:rsidRDefault="00F61623" w:rsidP="00F61623">
      <w:pPr>
        <w:rPr>
          <w:b/>
          <w:sz w:val="28"/>
        </w:rPr>
      </w:pPr>
    </w:p>
    <w:p w:rsidR="00F61623" w:rsidRPr="00F61623" w:rsidRDefault="00F61623" w:rsidP="00F61623">
      <w:pPr>
        <w:jc w:val="center"/>
      </w:pPr>
      <w:r w:rsidRPr="00F61623">
        <w:rPr>
          <w:sz w:val="18"/>
        </w:rPr>
        <w:t>W przypadku osób niepełnoletnich, formularz powinien zostać wypełniony przez opiekuna prawnego Uczestnika</w:t>
      </w:r>
      <w:r w:rsidRPr="00F61623">
        <w:t>.</w:t>
      </w:r>
    </w:p>
    <w:p w:rsidR="00F61623" w:rsidRDefault="00F61623" w:rsidP="00F61623"/>
    <w:p w:rsidR="00F61623" w:rsidRPr="00F61623" w:rsidRDefault="00F61623" w:rsidP="00F61623">
      <w:r w:rsidRPr="00F61623">
        <w:t xml:space="preserve">Imię, nazwisko i data urodzenia </w:t>
      </w:r>
      <w:r>
        <w:t xml:space="preserve">autora </w:t>
      </w:r>
      <w:r w:rsidRPr="00F61623">
        <w:t xml:space="preserve">filmu: </w:t>
      </w:r>
    </w:p>
    <w:p w:rsidR="00F61623" w:rsidRPr="00F61623" w:rsidRDefault="00F61623" w:rsidP="00F61623">
      <w:r w:rsidRPr="00F61623">
        <w:t>.......................................................................................................</w:t>
      </w:r>
    </w:p>
    <w:p w:rsidR="00F61623" w:rsidRPr="00F61623" w:rsidRDefault="00F61623" w:rsidP="00F61623">
      <w:r w:rsidRPr="00F61623">
        <w:t>........................................................................................................</w:t>
      </w:r>
    </w:p>
    <w:p w:rsidR="00F61623" w:rsidRPr="00F61623" w:rsidRDefault="00F61623" w:rsidP="00F61623">
      <w:r>
        <w:t>Imiona,</w:t>
      </w:r>
      <w:r w:rsidRPr="00F61623">
        <w:t xml:space="preserve"> </w:t>
      </w:r>
      <w:r>
        <w:t>nazwiska i data urodzenia współautorów</w:t>
      </w:r>
      <w:r w:rsidRPr="00F61623">
        <w:t>:</w:t>
      </w:r>
    </w:p>
    <w:p w:rsidR="00F61623" w:rsidRPr="00F61623" w:rsidRDefault="00F61623" w:rsidP="00F61623">
      <w:r w:rsidRPr="00F61623">
        <w:t>........................................................................................................</w:t>
      </w:r>
    </w:p>
    <w:p w:rsidR="00F61623" w:rsidRPr="00F61623" w:rsidRDefault="00F61623" w:rsidP="00F61623">
      <w:r w:rsidRPr="00F61623">
        <w:t>........................................................................................................</w:t>
      </w:r>
    </w:p>
    <w:p w:rsidR="00F61623" w:rsidRPr="00F61623" w:rsidRDefault="00F61623" w:rsidP="00F61623">
      <w:r w:rsidRPr="00F61623">
        <w:t>........................................................................................................</w:t>
      </w:r>
    </w:p>
    <w:p w:rsidR="00F61623" w:rsidRPr="00F61623" w:rsidRDefault="00F61623" w:rsidP="00F61623">
      <w:r w:rsidRPr="00F61623">
        <w:t>........................................................................................................</w:t>
      </w:r>
    </w:p>
    <w:p w:rsidR="00F61623" w:rsidRPr="00F61623" w:rsidRDefault="00F61623" w:rsidP="00F61623">
      <w:r>
        <w:t>Imię i nazwisko / nazwa zgłaszającego …………………………………………………………………………………………..</w:t>
      </w:r>
    </w:p>
    <w:p w:rsidR="00F61623" w:rsidRPr="00F61623" w:rsidRDefault="00F61623" w:rsidP="00F61623">
      <w:r w:rsidRPr="00F61623">
        <w:t xml:space="preserve">Adres </w:t>
      </w:r>
      <w:proofErr w:type="gramStart"/>
      <w:r w:rsidRPr="00F61623">
        <w:t>zgłaszającego : ...............................................</w:t>
      </w:r>
      <w:proofErr w:type="gramEnd"/>
      <w:r w:rsidRPr="00F61623">
        <w:t>............................................................................</w:t>
      </w:r>
    </w:p>
    <w:p w:rsidR="00F61623" w:rsidRPr="00F61623" w:rsidRDefault="00F61623" w:rsidP="00F61623">
      <w:r w:rsidRPr="00F61623">
        <w:t>..............................................................................................................................................................</w:t>
      </w:r>
    </w:p>
    <w:p w:rsidR="00F61623" w:rsidRPr="00F61623" w:rsidRDefault="00F61623" w:rsidP="00F61623">
      <w:proofErr w:type="gramStart"/>
      <w:r w:rsidRPr="00F61623">
        <w:t>E-mail  zgłaszającego</w:t>
      </w:r>
      <w:proofErr w:type="gramEnd"/>
      <w:r w:rsidRPr="00F61623">
        <w:t>:                   …………………………………………………………………………………………………………</w:t>
      </w:r>
    </w:p>
    <w:p w:rsidR="00F61623" w:rsidRPr="00F61623" w:rsidRDefault="00F61623" w:rsidP="00F61623">
      <w:r w:rsidRPr="00F61623">
        <w:t>Numer telefonu zgłaszającego:  …………………………………………………………………………………………………………</w:t>
      </w:r>
    </w:p>
    <w:p w:rsidR="00F61623" w:rsidRPr="00F61623" w:rsidRDefault="00F61623" w:rsidP="00F61623">
      <w:r w:rsidRPr="00F61623">
        <w:t>Oświadczam, że praca konkursowa nie narusza praw osobistych ani majątkowych osób trzecich, w szczególności praw autorskich, praw pokrewnych, prawa do wizerunku, innych dóbr osobistych ani ich interesów chronionych przepisami prawa.</w:t>
      </w:r>
    </w:p>
    <w:p w:rsidR="00F61623" w:rsidRPr="00F61623" w:rsidRDefault="00F61623" w:rsidP="00F61623">
      <w:r>
        <w:t xml:space="preserve">Podpis </w:t>
      </w:r>
      <w:proofErr w:type="gramStart"/>
      <w:r w:rsidRPr="00F61623">
        <w:t>zgłaszającego                                             ……………</w:t>
      </w:r>
      <w:proofErr w:type="gramEnd"/>
      <w:r w:rsidRPr="00F61623">
        <w:t>…………………………………………………………………….</w:t>
      </w:r>
    </w:p>
    <w:p w:rsidR="00F61623" w:rsidRDefault="00F61623" w:rsidP="00F61623">
      <w:r>
        <w:lastRenderedPageBreak/>
        <w:t xml:space="preserve">Podpis autora </w:t>
      </w:r>
      <w:proofErr w:type="gramStart"/>
      <w:r w:rsidRPr="00F61623">
        <w:t xml:space="preserve">zgłaszającego                    </w:t>
      </w:r>
      <w:r>
        <w:t xml:space="preserve">  </w:t>
      </w:r>
      <w:r w:rsidRPr="00F61623">
        <w:t xml:space="preserve">            …………………………………………</w:t>
      </w:r>
      <w:proofErr w:type="gramEnd"/>
      <w:r w:rsidRPr="00F61623">
        <w:t>……………………………………….</w:t>
      </w:r>
    </w:p>
    <w:p w:rsidR="00F61623" w:rsidRPr="00F61623" w:rsidRDefault="00F61623" w:rsidP="00F61623">
      <w:r w:rsidRPr="00F61623">
        <w:t xml:space="preserve">Podpis rodzica / </w:t>
      </w:r>
      <w:proofErr w:type="gramStart"/>
      <w:r w:rsidRPr="00F61623">
        <w:t>opiekuna *                              ………………………………………………</w:t>
      </w:r>
      <w:proofErr w:type="gramEnd"/>
      <w:r w:rsidRPr="00F61623">
        <w:t>………………………………….</w:t>
      </w:r>
    </w:p>
    <w:p w:rsidR="00F61623" w:rsidRDefault="00F61623" w:rsidP="00F61623">
      <w:r w:rsidRPr="00F61623">
        <w:t>(w przypadku osób niepełnoletnich)</w:t>
      </w:r>
    </w:p>
    <w:p w:rsidR="001A6D2A" w:rsidRDefault="001A6D2A" w:rsidP="00F61623"/>
    <w:p w:rsidR="00CA5C10" w:rsidRPr="00CA5C10" w:rsidRDefault="00CA5C10" w:rsidP="00CA5C10">
      <w:pPr>
        <w:jc w:val="center"/>
        <w:rPr>
          <w:b/>
          <w:sz w:val="24"/>
          <w:szCs w:val="24"/>
        </w:rPr>
      </w:pPr>
      <w:r w:rsidRPr="00CA5C10">
        <w:rPr>
          <w:b/>
          <w:sz w:val="24"/>
          <w:szCs w:val="24"/>
        </w:rPr>
        <w:t>ZGODA NA PRZETWARZANIE DANYCH OSOBOWYCH</w:t>
      </w:r>
    </w:p>
    <w:p w:rsidR="00CA5C10" w:rsidRDefault="00CA5C10" w:rsidP="00CA5C10">
      <w:pPr>
        <w:pStyle w:val="Akapitzlist"/>
        <w:rPr>
          <w:sz w:val="24"/>
          <w:szCs w:val="24"/>
        </w:rPr>
      </w:pPr>
    </w:p>
    <w:p w:rsidR="00EC109C" w:rsidRPr="00EC109C" w:rsidRDefault="001A6D2A" w:rsidP="00EC109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C109C">
        <w:rPr>
          <w:sz w:val="24"/>
          <w:szCs w:val="24"/>
        </w:rPr>
        <w:t>Wyrażam zgodę na przetwarzanie danych osobowych w celu organizacji, przeprowadzenia i rozstrzygnięcia konkursu</w:t>
      </w:r>
      <w:r w:rsidR="00EC109C" w:rsidRPr="00EC109C">
        <w:rPr>
          <w:sz w:val="24"/>
          <w:szCs w:val="24"/>
        </w:rPr>
        <w:t xml:space="preserve"> na </w:t>
      </w:r>
      <w:proofErr w:type="gramStart"/>
      <w:r w:rsidR="00EC109C" w:rsidRPr="00EC109C">
        <w:rPr>
          <w:sz w:val="24"/>
          <w:szCs w:val="24"/>
        </w:rPr>
        <w:t>film  o</w:t>
      </w:r>
      <w:proofErr w:type="gramEnd"/>
      <w:r w:rsidR="00EC109C" w:rsidRPr="00EC109C">
        <w:rPr>
          <w:sz w:val="24"/>
          <w:szCs w:val="24"/>
        </w:rPr>
        <w:t xml:space="preserve"> Wesołej </w:t>
      </w:r>
      <w:r w:rsidR="00EC109C" w:rsidRPr="00EC109C">
        <w:rPr>
          <w:sz w:val="28"/>
          <w:szCs w:val="28"/>
        </w:rPr>
        <w:t>„WESOŁA NASZYM MIEJSCEM”</w:t>
      </w:r>
      <w:r w:rsidR="00EC109C">
        <w:rPr>
          <w:sz w:val="28"/>
          <w:szCs w:val="28"/>
        </w:rPr>
        <w:t>.</w:t>
      </w:r>
    </w:p>
    <w:p w:rsidR="001A6D2A" w:rsidRPr="002049A2" w:rsidRDefault="001A6D2A" w:rsidP="00EC109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049A2">
        <w:rPr>
          <w:sz w:val="24"/>
          <w:szCs w:val="24"/>
        </w:rPr>
        <w:t xml:space="preserve"> Przyjmuję do wiadomości, że Administratorem danych jest CLXIII LO w Warszawie ul. Klimatyczna 1</w:t>
      </w:r>
      <w:r w:rsidR="00EC109C">
        <w:rPr>
          <w:sz w:val="24"/>
          <w:szCs w:val="24"/>
        </w:rPr>
        <w:t>.</w:t>
      </w:r>
      <w:r w:rsidRPr="002049A2">
        <w:rPr>
          <w:sz w:val="24"/>
          <w:szCs w:val="24"/>
        </w:rPr>
        <w:t xml:space="preserve"> </w:t>
      </w:r>
    </w:p>
    <w:p w:rsidR="001A6D2A" w:rsidRPr="002049A2" w:rsidRDefault="001A6D2A" w:rsidP="00EC109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049A2">
        <w:rPr>
          <w:sz w:val="24"/>
          <w:szCs w:val="24"/>
        </w:rPr>
        <w:t xml:space="preserve">Dane osobowe Uczestnika, będą przetwarzane przez Organizatora w jego siedzibie w celu przeprowadzenia Konkursu, wyłonienia zwycięzców, poinformowania o nagrodzie i terminie przekazania nagrody. Przetwarzanie danych osobowych odbywać się będzie na zasadach przewidzianych w Rozporządzeniu Parlamentu Europejskiego i Rady (UE) 2016/679 z dnia z 27 kwietnia 2016r w sprawie ochrony osób fizycznych w związku z przetwarzaniem danych osobowych i w sprawie swobodnego przepływu takich </w:t>
      </w:r>
      <w:proofErr w:type="gramStart"/>
      <w:r w:rsidRPr="002049A2">
        <w:rPr>
          <w:sz w:val="24"/>
          <w:szCs w:val="24"/>
        </w:rPr>
        <w:t>danych .</w:t>
      </w:r>
      <w:proofErr w:type="gramEnd"/>
    </w:p>
    <w:p w:rsidR="001A6D2A" w:rsidRPr="002049A2" w:rsidRDefault="001A6D2A" w:rsidP="00EC109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049A2">
        <w:rPr>
          <w:sz w:val="24"/>
          <w:szCs w:val="24"/>
        </w:rPr>
        <w:t>Jako właściciel danych osobowych mam prawo do dostępu do danych osobowych i do ich poprawiania w siedzibie Organizatora. Zostałem poinformowany/</w:t>
      </w:r>
      <w:proofErr w:type="gramStart"/>
      <w:r w:rsidRPr="002049A2">
        <w:rPr>
          <w:sz w:val="24"/>
          <w:szCs w:val="24"/>
        </w:rPr>
        <w:t xml:space="preserve">a , </w:t>
      </w:r>
      <w:proofErr w:type="gramEnd"/>
      <w:r w:rsidRPr="002049A2">
        <w:rPr>
          <w:sz w:val="24"/>
          <w:szCs w:val="24"/>
        </w:rPr>
        <w:t>że podanie danych osobowych jest dobrowolne, ale konieczne do wzięcia udziału w Konkursie.  Dane będą przechowywane przez okres niezbędny do organizacji konkursu.</w:t>
      </w:r>
    </w:p>
    <w:p w:rsidR="001A6D2A" w:rsidRPr="002049A2" w:rsidRDefault="001A6D2A" w:rsidP="00EC109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049A2">
        <w:rPr>
          <w:sz w:val="24"/>
          <w:szCs w:val="24"/>
        </w:rPr>
        <w:t>Przetwarzanie danych osobowych obejmować będzie imię i nazwisko uczestnika/opiekuna, adres e-mail, numer telefonu, adres szkoły.</w:t>
      </w:r>
    </w:p>
    <w:p w:rsidR="001A6D2A" w:rsidRPr="002049A2" w:rsidRDefault="001A6D2A" w:rsidP="00EC109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049A2">
        <w:rPr>
          <w:sz w:val="24"/>
          <w:szCs w:val="24"/>
        </w:rPr>
        <w:t>Zgłaszając film do konkursu Uczestnik wyrażam zgodę na przetwarzanie i prezentację danych osobowych na stronie internetowe</w:t>
      </w:r>
      <w:r w:rsidR="002049A2" w:rsidRPr="002049A2">
        <w:rPr>
          <w:sz w:val="24"/>
          <w:szCs w:val="24"/>
        </w:rPr>
        <w:t>j, profilu społecznościowym FB o</w:t>
      </w:r>
      <w:r w:rsidRPr="002049A2">
        <w:rPr>
          <w:sz w:val="24"/>
          <w:szCs w:val="24"/>
        </w:rPr>
        <w:t>rganizatora oraz lokalnych mediach w celach promocyjnych konkursu, organizatora oraz autorów nagrodzonych filmów.</w:t>
      </w:r>
    </w:p>
    <w:p w:rsidR="001A6D2A" w:rsidRPr="002049A2" w:rsidRDefault="001A6D2A" w:rsidP="00EC109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049A2">
        <w:rPr>
          <w:sz w:val="24"/>
          <w:szCs w:val="24"/>
        </w:rPr>
        <w:t xml:space="preserve">Niniejsza </w:t>
      </w:r>
      <w:r w:rsidR="002049A2" w:rsidRPr="002049A2">
        <w:rPr>
          <w:sz w:val="24"/>
          <w:szCs w:val="24"/>
        </w:rPr>
        <w:t>zgoda obejmuje również zamieszcza</w:t>
      </w:r>
      <w:r w:rsidRPr="002049A2">
        <w:rPr>
          <w:sz w:val="24"/>
          <w:szCs w:val="24"/>
        </w:rPr>
        <w:t xml:space="preserve">nie w materiałach informacyjnych wizerunku nagrodzonych. Wizerunek nie może być użyty w formie lub publikacji dla mnie obraźliwej lub naruszać w inny sposób </w:t>
      </w:r>
      <w:r w:rsidR="002049A2" w:rsidRPr="002049A2">
        <w:rPr>
          <w:sz w:val="24"/>
          <w:szCs w:val="24"/>
        </w:rPr>
        <w:t>moich dóbr osobistych.</w:t>
      </w:r>
    </w:p>
    <w:p w:rsidR="002049A2" w:rsidRPr="002049A2" w:rsidRDefault="002049A2" w:rsidP="002049A2">
      <w:pPr>
        <w:rPr>
          <w:b/>
          <w:sz w:val="24"/>
          <w:szCs w:val="24"/>
        </w:rPr>
      </w:pPr>
      <w:r w:rsidRPr="002049A2">
        <w:rPr>
          <w:b/>
          <w:sz w:val="24"/>
          <w:szCs w:val="24"/>
        </w:rPr>
        <w:t>Oświadczam, że zapoznałem się z regulaminem kon</w:t>
      </w:r>
      <w:r w:rsidR="00EC109C">
        <w:rPr>
          <w:b/>
          <w:sz w:val="24"/>
          <w:szCs w:val="24"/>
        </w:rPr>
        <w:t>kursu i akceptuję warunki w nim </w:t>
      </w:r>
      <w:r w:rsidRPr="002049A2">
        <w:rPr>
          <w:b/>
          <w:sz w:val="24"/>
          <w:szCs w:val="24"/>
        </w:rPr>
        <w:t xml:space="preserve">przewidziane. </w:t>
      </w:r>
    </w:p>
    <w:p w:rsidR="002049A2" w:rsidRPr="002049A2" w:rsidRDefault="002049A2" w:rsidP="002049A2">
      <w:pPr>
        <w:jc w:val="right"/>
      </w:pPr>
      <w:r>
        <w:t>……</w:t>
      </w:r>
      <w:r w:rsidRPr="002049A2">
        <w:t>……………………………………………….</w:t>
      </w:r>
    </w:p>
    <w:p w:rsidR="002049A2" w:rsidRPr="002049A2" w:rsidRDefault="002049A2" w:rsidP="002049A2">
      <w:pPr>
        <w:jc w:val="right"/>
      </w:pPr>
      <w:r w:rsidRPr="002049A2">
        <w:t xml:space="preserve">Podpis uczestnika </w:t>
      </w:r>
    </w:p>
    <w:p w:rsidR="002049A2" w:rsidRPr="002049A2" w:rsidRDefault="002049A2" w:rsidP="002049A2">
      <w:pPr>
        <w:jc w:val="right"/>
      </w:pPr>
      <w:r w:rsidRPr="002049A2">
        <w:lastRenderedPageBreak/>
        <w:t>…………………………………………………….</w:t>
      </w:r>
    </w:p>
    <w:p w:rsidR="001A6D2A" w:rsidRPr="00EC109C" w:rsidRDefault="002049A2" w:rsidP="00EC109C">
      <w:pPr>
        <w:jc w:val="right"/>
      </w:pPr>
      <w:r w:rsidRPr="002049A2">
        <w:t>Podpis opiekuna (w przypadku uczestnika niepełnoletniego)</w:t>
      </w:r>
    </w:p>
    <w:p w:rsidR="001A6D2A" w:rsidRDefault="002049A2" w:rsidP="00F61623">
      <w:r>
        <w:t>……………………………………………………………….</w:t>
      </w:r>
    </w:p>
    <w:p w:rsidR="002049A2" w:rsidRPr="00F61623" w:rsidRDefault="002049A2" w:rsidP="00F61623">
      <w:proofErr w:type="gramStart"/>
      <w:r>
        <w:t xml:space="preserve">Miejscowość , </w:t>
      </w:r>
      <w:proofErr w:type="gramEnd"/>
      <w:r>
        <w:t>data</w:t>
      </w:r>
    </w:p>
    <w:p w:rsidR="00F61623" w:rsidRDefault="00F61623" w:rsidP="00F61623"/>
    <w:p w:rsidR="00F61623" w:rsidRDefault="00F61623" w:rsidP="00F61623"/>
    <w:sectPr w:rsidR="00F61623" w:rsidSect="00EB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33F"/>
    <w:multiLevelType w:val="hybridMultilevel"/>
    <w:tmpl w:val="39F4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11EB3"/>
    <w:multiLevelType w:val="hybridMultilevel"/>
    <w:tmpl w:val="E26A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54F4"/>
    <w:multiLevelType w:val="hybridMultilevel"/>
    <w:tmpl w:val="5D224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00C7"/>
    <w:multiLevelType w:val="hybridMultilevel"/>
    <w:tmpl w:val="FD707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1BB5"/>
    <w:multiLevelType w:val="hybridMultilevel"/>
    <w:tmpl w:val="44587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869F2"/>
    <w:multiLevelType w:val="hybridMultilevel"/>
    <w:tmpl w:val="5088F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266D9"/>
    <w:multiLevelType w:val="hybridMultilevel"/>
    <w:tmpl w:val="E4B0B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592C85"/>
    <w:multiLevelType w:val="hybridMultilevel"/>
    <w:tmpl w:val="66E01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7363FE"/>
    <w:multiLevelType w:val="hybridMultilevel"/>
    <w:tmpl w:val="16202D54"/>
    <w:lvl w:ilvl="0" w:tplc="4F9206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1"/>
    <w:rsid w:val="00022B66"/>
    <w:rsid w:val="001775E4"/>
    <w:rsid w:val="001840A7"/>
    <w:rsid w:val="001A0E61"/>
    <w:rsid w:val="001A6D2A"/>
    <w:rsid w:val="001C2C8F"/>
    <w:rsid w:val="001C3F71"/>
    <w:rsid w:val="002049A2"/>
    <w:rsid w:val="00205AFF"/>
    <w:rsid w:val="002060B9"/>
    <w:rsid w:val="002305AE"/>
    <w:rsid w:val="00257DCB"/>
    <w:rsid w:val="00314D7C"/>
    <w:rsid w:val="003234A5"/>
    <w:rsid w:val="00336DD8"/>
    <w:rsid w:val="00351FBE"/>
    <w:rsid w:val="0036447A"/>
    <w:rsid w:val="00364FD0"/>
    <w:rsid w:val="0037012C"/>
    <w:rsid w:val="00376F0B"/>
    <w:rsid w:val="003C449A"/>
    <w:rsid w:val="003E65A9"/>
    <w:rsid w:val="003F37CA"/>
    <w:rsid w:val="004208D1"/>
    <w:rsid w:val="004977E8"/>
    <w:rsid w:val="004F503B"/>
    <w:rsid w:val="00522BFF"/>
    <w:rsid w:val="00553B52"/>
    <w:rsid w:val="00556277"/>
    <w:rsid w:val="00584869"/>
    <w:rsid w:val="00595227"/>
    <w:rsid w:val="0059734E"/>
    <w:rsid w:val="005D668B"/>
    <w:rsid w:val="005F5C4F"/>
    <w:rsid w:val="00615488"/>
    <w:rsid w:val="00622C4E"/>
    <w:rsid w:val="006F3021"/>
    <w:rsid w:val="006F5BD7"/>
    <w:rsid w:val="0071396D"/>
    <w:rsid w:val="0072177B"/>
    <w:rsid w:val="007512F6"/>
    <w:rsid w:val="00827C21"/>
    <w:rsid w:val="00855959"/>
    <w:rsid w:val="0085678A"/>
    <w:rsid w:val="0089475B"/>
    <w:rsid w:val="00924305"/>
    <w:rsid w:val="00AD29FD"/>
    <w:rsid w:val="00B0441F"/>
    <w:rsid w:val="00BB43E8"/>
    <w:rsid w:val="00BE4600"/>
    <w:rsid w:val="00C02379"/>
    <w:rsid w:val="00C130DB"/>
    <w:rsid w:val="00C177B6"/>
    <w:rsid w:val="00C45F16"/>
    <w:rsid w:val="00C47485"/>
    <w:rsid w:val="00CA5354"/>
    <w:rsid w:val="00CA5C10"/>
    <w:rsid w:val="00CF686D"/>
    <w:rsid w:val="00D007EE"/>
    <w:rsid w:val="00D41786"/>
    <w:rsid w:val="00DE7E2B"/>
    <w:rsid w:val="00E2367C"/>
    <w:rsid w:val="00E91D9D"/>
    <w:rsid w:val="00EB1131"/>
    <w:rsid w:val="00EC109C"/>
    <w:rsid w:val="00EC216A"/>
    <w:rsid w:val="00F177FA"/>
    <w:rsid w:val="00F61623"/>
    <w:rsid w:val="00FB2212"/>
    <w:rsid w:val="00FC23F7"/>
    <w:rsid w:val="00FC5429"/>
    <w:rsid w:val="00FD22F9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6D679-CFD4-4A5B-8E8E-3CF789C1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3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08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2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8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1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5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1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11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Baranowska Karolina</dc:creator>
  <cp:lastModifiedBy>Menka</cp:lastModifiedBy>
  <cp:revision>2</cp:revision>
  <dcterms:created xsi:type="dcterms:W3CDTF">2019-11-04T18:14:00Z</dcterms:created>
  <dcterms:modified xsi:type="dcterms:W3CDTF">2019-11-04T18:14:00Z</dcterms:modified>
</cp:coreProperties>
</file>