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E20" w14:textId="4701C559" w:rsidR="0032003F" w:rsidRPr="0032003F" w:rsidRDefault="0032003F" w:rsidP="003200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2003F">
        <w:rPr>
          <w:rFonts w:ascii="Times New Roman" w:hAnsi="Times New Roman" w:cs="Times New Roman"/>
          <w:b/>
          <w:bCs/>
          <w:sz w:val="24"/>
          <w:szCs w:val="24"/>
        </w:rPr>
        <w:t xml:space="preserve">ríloha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C76A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F3DDB6" w14:textId="5B617D94" w:rsidR="00FD250F" w:rsidRPr="00BF6090" w:rsidRDefault="00FD250F" w:rsidP="003200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090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0F983A66" w14:textId="77777777" w:rsidR="00FD250F" w:rsidRPr="00FD250F" w:rsidRDefault="00FD250F" w:rsidP="00FD25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5A8D8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250F"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 w:rsidRPr="00FD250F">
        <w:rPr>
          <w:rFonts w:ascii="Times New Roman" w:hAnsi="Times New Roman" w:cs="Times New Roman"/>
          <w:sz w:val="28"/>
          <w:szCs w:val="28"/>
        </w:rPr>
        <w:t xml:space="preserve">/á: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titul, meno a priezvisko, titul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2AB4EE95" w14:textId="1DC9330C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ako rodič/zákonný zástupca: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4AB8142C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42C889CA" w14:textId="65FC5EAE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Trvalý pobyt: 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FD250F"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58812B69" w14:textId="416B0C6D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Telefón: ............................................................. </w:t>
      </w:r>
    </w:p>
    <w:p w14:paraId="2215F6A2" w14:textId="548D60A1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e-mail: ....................................................</w:t>
      </w:r>
      <w:r w:rsidR="00C76AFF">
        <w:rPr>
          <w:rFonts w:ascii="Times New Roman" w:hAnsi="Times New Roman" w:cs="Times New Roman"/>
          <w:sz w:val="28"/>
          <w:szCs w:val="28"/>
        </w:rPr>
        <w:t>.</w:t>
      </w:r>
      <w:r w:rsidRPr="00FD250F">
        <w:rPr>
          <w:rFonts w:ascii="Times New Roman" w:hAnsi="Times New Roman" w:cs="Times New Roman"/>
          <w:sz w:val="28"/>
          <w:szCs w:val="28"/>
        </w:rPr>
        <w:t xml:space="preserve">........... </w:t>
      </w:r>
    </w:p>
    <w:p w14:paraId="26F52EA4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3461BC3F" w14:textId="6C897486" w:rsidR="00FD250F" w:rsidRDefault="00FD250F" w:rsidP="00FD2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0F">
        <w:rPr>
          <w:rFonts w:ascii="Times New Roman" w:hAnsi="Times New Roman" w:cs="Times New Roman"/>
          <w:b/>
          <w:bCs/>
          <w:sz w:val="28"/>
          <w:szCs w:val="28"/>
        </w:rPr>
        <w:t>týmto písomne vyhlasujem,</w:t>
      </w:r>
    </w:p>
    <w:p w14:paraId="704823F0" w14:textId="77777777" w:rsidR="00FD250F" w:rsidRPr="00FD250F" w:rsidRDefault="00FD250F" w:rsidP="00BF6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DECEC" w14:textId="77777777" w:rsidR="00BF6090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že podpísanie žiadosti o prijatie dieťaťa na predprimárne vzdelávanie do materskej školy len jedným zákonným zástupcom neznesie odklad.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 xml:space="preserve">Zadováženie súhlasu </w:t>
      </w:r>
      <w:r w:rsidRPr="00FD250F">
        <w:rPr>
          <w:rFonts w:ascii="Times New Roman" w:hAnsi="Times New Roman" w:cs="Times New Roman"/>
          <w:sz w:val="28"/>
          <w:szCs w:val="28"/>
        </w:rPr>
        <w:t xml:space="preserve">druhého zákonného zástupcu </w:t>
      </w:r>
      <w:r w:rsidRPr="00B214FB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sa titul, meno a priezvisko, titul druhého zákonného zástupcu dieťaťa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>je spojené s ťažko prekonateľnou prekážkou. Podpísanie žiadosti len jedným zákonným zástupcom je v najlepšom záujme dieťaťa.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2ABF9" w14:textId="77777777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C2338" w14:textId="6A2C4459" w:rsidR="00FD250F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Som si vedomý/á toho, že pokiaľ sa zistí, že mnou podpísané písomné vyhlásenie nie je pravdivé, budem znášať všetky z toho vyplývajúce právne dôsledky. </w:t>
      </w:r>
    </w:p>
    <w:p w14:paraId="3F4702D1" w14:textId="2243E8C4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55CB4" w14:textId="77777777" w:rsidR="00BF6090" w:rsidRPr="00FD250F" w:rsidRDefault="00BF6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C9B280" w14:textId="217A608B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6ED66679" w14:textId="32260FB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7935BEB6" w14:textId="1DE2472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0CD0608A" w14:textId="77777777" w:rsidR="00BF6090" w:rsidRPr="00FD250F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36211762" w14:textId="77777777" w:rsidR="00FD250F" w:rsidRPr="00FD250F" w:rsidRDefault="00FD250F" w:rsidP="00BF6090">
      <w:pPr>
        <w:jc w:val="right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14:paraId="219892A8" w14:textId="77777777" w:rsidR="00FD250F" w:rsidRPr="00FD250F" w:rsidRDefault="00FD250F" w:rsidP="00BF609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7B134ED" w14:textId="057651B4" w:rsidR="00FD250F" w:rsidRPr="00477355" w:rsidRDefault="00FD250F" w:rsidP="00C76AFF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(vyhlasovateľa) </w:t>
      </w:r>
    </w:p>
    <w:sectPr w:rsidR="00FD250F" w:rsidRPr="00477355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04BC" w14:textId="77777777" w:rsidR="00C456E8" w:rsidRDefault="00C456E8" w:rsidP="005321E6">
      <w:pPr>
        <w:spacing w:after="0" w:line="240" w:lineRule="auto"/>
      </w:pPr>
      <w:r>
        <w:separator/>
      </w:r>
    </w:p>
  </w:endnote>
  <w:endnote w:type="continuationSeparator" w:id="0">
    <w:p w14:paraId="16EC7219" w14:textId="77777777" w:rsidR="00C456E8" w:rsidRDefault="00C456E8" w:rsidP="0053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916C" w14:textId="77777777" w:rsidR="00C456E8" w:rsidRDefault="00C456E8" w:rsidP="005321E6">
      <w:pPr>
        <w:spacing w:after="0" w:line="240" w:lineRule="auto"/>
      </w:pPr>
      <w:r>
        <w:separator/>
      </w:r>
    </w:p>
  </w:footnote>
  <w:footnote w:type="continuationSeparator" w:id="0">
    <w:p w14:paraId="0044AFA3" w14:textId="77777777" w:rsidR="00C456E8" w:rsidRDefault="00C456E8" w:rsidP="0053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F"/>
    <w:rsid w:val="000E7B10"/>
    <w:rsid w:val="0032003F"/>
    <w:rsid w:val="003919AA"/>
    <w:rsid w:val="00477355"/>
    <w:rsid w:val="005321E6"/>
    <w:rsid w:val="00865620"/>
    <w:rsid w:val="00A42EFF"/>
    <w:rsid w:val="00B214FB"/>
    <w:rsid w:val="00BF6090"/>
    <w:rsid w:val="00C456E8"/>
    <w:rsid w:val="00C76AFF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CDE0C"/>
  <w15:chartTrackingRefBased/>
  <w15:docId w15:val="{72B0B06B-F1AA-40AB-AAFC-0C52A97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1E6"/>
  </w:style>
  <w:style w:type="paragraph" w:styleId="Pta">
    <w:name w:val="footer"/>
    <w:basedOn w:val="Normlny"/>
    <w:link w:val="Pt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Ildikó Hejčíková</cp:lastModifiedBy>
  <cp:revision>4</cp:revision>
  <dcterms:created xsi:type="dcterms:W3CDTF">2022-04-07T10:09:00Z</dcterms:created>
  <dcterms:modified xsi:type="dcterms:W3CDTF">2022-04-08T06:58:00Z</dcterms:modified>
</cp:coreProperties>
</file>